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0" w:rsidRDefault="00A15E00" w:rsidP="00CC2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710162" cy="467900"/>
            <wp:effectExtent l="19050" t="0" r="4338" b="0"/>
            <wp:docPr id="1" name="obrázek 1" descr="C:\Users\MsKS\Desktop\Miška práca\Michaela Andrašková\Miška práca\Visit Humenné\Visit Humenne\Logá a erb\logo 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S\Desktop\Miška práca\Michaela Andrašková\Miška práca\Visit Humenné\Visit Humenne\Logá a erb\logo 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54" cy="4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261120" cy="470780"/>
            <wp:effectExtent l="19050" t="0" r="0" b="0"/>
            <wp:docPr id="2" name="obrázek 2" descr="C:\Users\MsKS\Desktop\Miška práca\Michaela Andrašková\Miška práca\Visit Humenné\Visit Humenne\Logá a erb\ms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S\Desktop\Miška práca\Michaela Andrašková\Miška práca\Visit Humenné\Visit Humenne\Logá a erb\msk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82" cy="47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AA" w:rsidRDefault="00E10CAA" w:rsidP="00E10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AA">
        <w:rPr>
          <w:rFonts w:ascii="Times New Roman" w:hAnsi="Times New Roman" w:cs="Times New Roman"/>
          <w:b/>
          <w:sz w:val="24"/>
          <w:szCs w:val="24"/>
        </w:rPr>
        <w:t>Školský výlet so sprievodcom</w:t>
      </w:r>
    </w:p>
    <w:p w:rsidR="00E10CAA" w:rsidRDefault="00E10CAA" w:rsidP="00E10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Spojte obhliadku Humenného s návštevou kina</w:t>
      </w:r>
      <w:r w:rsidR="00501174">
        <w:rPr>
          <w:rFonts w:ascii="Times New Roman" w:hAnsi="Times New Roman" w:cs="Times New Roman"/>
          <w:b/>
          <w:sz w:val="24"/>
          <w:szCs w:val="24"/>
        </w:rPr>
        <w:t xml:space="preserve"> alebo divadelného predstavenia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10CAA" w:rsidRPr="00501174" w:rsidRDefault="00501174" w:rsidP="00E10C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74">
        <w:rPr>
          <w:rFonts w:ascii="Times New Roman" w:hAnsi="Times New Roman" w:cs="Times New Roman"/>
          <w:sz w:val="24"/>
          <w:szCs w:val="24"/>
        </w:rPr>
        <w:t>Máte v pláne ísť so žiakmi do kina alebo na divadelné predstavenie? Ukážte im predtým kúsok Humenného a spojte príjemné s užitočným.</w:t>
      </w:r>
    </w:p>
    <w:p w:rsidR="00E10CAA" w:rsidRPr="00E10CAA" w:rsidRDefault="00E10CAA" w:rsidP="00E10C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CAA" w:rsidRPr="00E10CAA" w:rsidRDefault="00E10CAA" w:rsidP="00E10C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CAA">
        <w:rPr>
          <w:rFonts w:ascii="Times New Roman" w:hAnsi="Times New Roman" w:cs="Times New Roman"/>
          <w:sz w:val="24"/>
          <w:szCs w:val="24"/>
        </w:rPr>
        <w:t xml:space="preserve">Prehliadka Humenného </w:t>
      </w:r>
      <w:r>
        <w:rPr>
          <w:rFonts w:ascii="Times New Roman" w:hAnsi="Times New Roman" w:cs="Times New Roman"/>
          <w:sz w:val="24"/>
          <w:szCs w:val="24"/>
        </w:rPr>
        <w:t xml:space="preserve">so sprievodcom </w:t>
      </w:r>
      <w:r w:rsidRPr="00E10CAA">
        <w:rPr>
          <w:rFonts w:ascii="Times New Roman" w:hAnsi="Times New Roman" w:cs="Times New Roman"/>
          <w:sz w:val="24"/>
          <w:szCs w:val="24"/>
        </w:rPr>
        <w:t xml:space="preserve">zahŕňa </w:t>
      </w:r>
      <w:r w:rsidR="00BF492C">
        <w:rPr>
          <w:rFonts w:ascii="Times New Roman" w:hAnsi="Times New Roman" w:cs="Times New Roman"/>
          <w:sz w:val="24"/>
          <w:szCs w:val="24"/>
        </w:rPr>
        <w:t>prehliadku po 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AA">
        <w:rPr>
          <w:rFonts w:ascii="Times New Roman" w:hAnsi="Times New Roman" w:cs="Times New Roman"/>
          <w:sz w:val="24"/>
          <w:szCs w:val="24"/>
        </w:rPr>
        <w:t>pamia</w:t>
      </w:r>
      <w:r w:rsidR="00BF492C">
        <w:rPr>
          <w:rFonts w:ascii="Times New Roman" w:hAnsi="Times New Roman" w:cs="Times New Roman"/>
          <w:sz w:val="24"/>
          <w:szCs w:val="24"/>
        </w:rPr>
        <w:t>tkach</w:t>
      </w:r>
      <w:r w:rsidRPr="00E10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CAA" w:rsidRPr="00BF492C" w:rsidRDefault="00E10CAA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Socha dobrého vojaka </w:t>
      </w:r>
      <w:proofErr w:type="spellStart"/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Švejka</w:t>
      </w:r>
      <w:proofErr w:type="spellEnd"/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Galéria pod mostom</w:t>
      </w:r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Valaškovský</w:t>
      </w:r>
      <w:proofErr w:type="spellEnd"/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most</w:t>
      </w:r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Socha sv. Jána </w:t>
      </w:r>
      <w:proofErr w:type="spellStart"/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Nepomúckeho</w:t>
      </w:r>
      <w:proofErr w:type="spellEnd"/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Fontána lásky</w:t>
      </w:r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Malá socha dobrého vojaka </w:t>
      </w:r>
      <w:proofErr w:type="spellStart"/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Švejka</w:t>
      </w:r>
      <w:proofErr w:type="spellEnd"/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E10C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Potok času a busta Milana Rastislava Štefánika</w:t>
      </w:r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hyperlink r:id="rId6" w:history="1">
        <w:r w:rsidRPr="00BF492C">
          <w:rPr>
            <w:rFonts w:ascii="Times New Roman" w:eastAsia="Times New Roman" w:hAnsi="Times New Roman" w:cs="Times New Roman"/>
            <w:i/>
            <w:sz w:val="24"/>
            <w:szCs w:val="24"/>
            <w:lang w:eastAsia="sk-SK"/>
          </w:rPr>
          <w:t>Rímskokatolícky kostol Všetkých svätých</w:t>
        </w:r>
      </w:hyperlink>
      <w:r w:rsidRPr="00BF49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E10CAA" w:rsidRDefault="00E10CAA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174" w:rsidRDefault="00E10CAA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prehliadke</w:t>
      </w:r>
      <w:r w:rsidR="00E05F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mesta Vám</w:t>
      </w:r>
      <w:r w:rsidR="00BF49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</w:t>
      </w:r>
      <w:r w:rsidR="00E05F64">
        <w:rPr>
          <w:rFonts w:ascii="Times New Roman" w:eastAsia="Times New Roman" w:hAnsi="Times New Roman" w:cs="Times New Roman"/>
          <w:sz w:val="24"/>
          <w:szCs w:val="24"/>
          <w:lang w:eastAsia="sk-SK"/>
        </w:rPr>
        <w:t>ské kultúrne stredisko ponúkne buď film v kine FAJN alebo divadelné predstavenie (podľa dátumu, vzájomnej dohody a aktuálnej ponuky).</w:t>
      </w: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tento výlet je možné použiť aj </w:t>
      </w:r>
      <w:r w:rsidRPr="005011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kultúrne poukazy.</w:t>
      </w: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prehliadky (na osobu): 0,50 €</w:t>
      </w: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Vstupné do kina: podľa ponuky</w:t>
      </w: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potrebné informácie získate na tel. č.: </w:t>
      </w:r>
      <w:r w:rsidRPr="00BF49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057/ </w:t>
      </w:r>
      <w:r w:rsidRPr="00BF492C">
        <w:rPr>
          <w:rStyle w:val="contact-teleph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788 2130</w:t>
      </w:r>
      <w:r>
        <w:rPr>
          <w:rStyle w:val="contact-teleph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01174" w:rsidRPr="00501174">
        <w:rPr>
          <w:rStyle w:val="contact-teleph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057/ 775 55 48</w:t>
      </w:r>
      <w:r w:rsidR="00501174">
        <w:rPr>
          <w:rStyle w:val="contact-teleph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0915 403 184</w:t>
      </w: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92C" w:rsidRDefault="00BF492C" w:rsidP="00E10CAA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CAA" w:rsidRPr="00C66788" w:rsidRDefault="00CC240E" w:rsidP="002F5DFF">
      <w:pPr>
        <w:spacing w:after="36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25093" cy="2217326"/>
            <wp:effectExtent l="19050" t="0" r="0" b="0"/>
            <wp:docPr id="3" name="obrázek 3" descr="C:\Users\MsKS\Desktop\Miška práca\Michaela Andrašková\TIC_materiály\Švejk\Svejk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S\Desktop\Miška práca\Michaela Andrašková\TIC_materiály\Švejk\Svejk 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15" cy="222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D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38261" cy="2218099"/>
            <wp:effectExtent l="19050" t="0" r="189" b="0"/>
            <wp:docPr id="4" name="obrázek 1" descr="C:\Users\MsKS\Desktop\Miška práca\Michaela Andrašková\Miška práca\Visit Humenné\Visit Humenne\foto - MsP a MsÚ\M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S\Desktop\Miška práca\Michaela Andrašková\Miška práca\Visit Humenné\Visit Humenne\foto - MsP a MsÚ\Ms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78" cy="222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CAA" w:rsidRPr="00C66788" w:rsidSect="00ED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10CAA"/>
    <w:rsid w:val="00044DEB"/>
    <w:rsid w:val="002F5DFF"/>
    <w:rsid w:val="00367059"/>
    <w:rsid w:val="003B5380"/>
    <w:rsid w:val="00493258"/>
    <w:rsid w:val="00501174"/>
    <w:rsid w:val="005600BA"/>
    <w:rsid w:val="00A15E00"/>
    <w:rsid w:val="00A82B7E"/>
    <w:rsid w:val="00BF492C"/>
    <w:rsid w:val="00C66788"/>
    <w:rsid w:val="00CC240E"/>
    <w:rsid w:val="00E05F64"/>
    <w:rsid w:val="00E10CAA"/>
    <w:rsid w:val="00E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A08"/>
  </w:style>
  <w:style w:type="paragraph" w:styleId="Nadpis2">
    <w:name w:val="heading 2"/>
    <w:basedOn w:val="Normln"/>
    <w:link w:val="Nadpis2Char"/>
    <w:uiPriority w:val="9"/>
    <w:qFormat/>
    <w:rsid w:val="00E10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E10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0CA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E10CA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Standardnpsmoodstavce"/>
    <w:uiPriority w:val="22"/>
    <w:qFormat/>
    <w:rsid w:val="00E10C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1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10CAA"/>
    <w:rPr>
      <w:color w:val="0000FF"/>
      <w:u w:val="single"/>
    </w:rPr>
  </w:style>
  <w:style w:type="character" w:customStyle="1" w:styleId="contact-telephone">
    <w:name w:val="contact-telephone"/>
    <w:basedOn w:val="Standardnpsmoodstavce"/>
    <w:rsid w:val="00BF492C"/>
  </w:style>
  <w:style w:type="paragraph" w:styleId="Textbubliny">
    <w:name w:val="Balloon Text"/>
    <w:basedOn w:val="Normln"/>
    <w:link w:val="TextbublinyChar"/>
    <w:uiPriority w:val="99"/>
    <w:semiHidden/>
    <w:unhideWhenUsed/>
    <w:rsid w:val="00A1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enne.rimkat.sk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MsKS</dc:creator>
  <cp:lastModifiedBy>MsKS</cp:lastModifiedBy>
  <cp:revision>6</cp:revision>
  <dcterms:created xsi:type="dcterms:W3CDTF">2017-08-21T08:51:00Z</dcterms:created>
  <dcterms:modified xsi:type="dcterms:W3CDTF">2017-08-21T12:50:00Z</dcterms:modified>
</cp:coreProperties>
</file>